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BA" w:rsidRPr="00AD5FBA" w:rsidRDefault="00AD5FBA" w:rsidP="00AD5FBA">
      <w:pPr>
        <w:spacing w:after="0" w:line="240" w:lineRule="auto"/>
        <w:rPr>
          <w:rFonts w:ascii="Arial" w:eastAsia="Times New Roman" w:hAnsi="Arial" w:cs="Arial"/>
          <w:color w:val="555555"/>
          <w:sz w:val="40"/>
          <w:szCs w:val="40"/>
          <w:lang w:eastAsia="ru-RU"/>
        </w:rPr>
      </w:pPr>
      <w:bookmarkStart w:id="0" w:name="_GoBack"/>
      <w:r w:rsidRPr="00AD5FBA">
        <w:rPr>
          <w:rFonts w:ascii="Arial" w:eastAsia="Times New Roman" w:hAnsi="Arial" w:cs="Arial"/>
          <w:color w:val="555555"/>
          <w:sz w:val="40"/>
          <w:szCs w:val="40"/>
          <w:lang w:eastAsia="ru-RU"/>
        </w:rPr>
        <w:t>Таблица коэффициентов теплопроводности</w:t>
      </w:r>
      <w:bookmarkEnd w:id="0"/>
      <w:r w:rsidRPr="00AD5FBA">
        <w:rPr>
          <w:rFonts w:ascii="Arial" w:eastAsia="Times New Roman" w:hAnsi="Arial" w:cs="Arial"/>
          <w:color w:val="555555"/>
          <w:sz w:val="40"/>
          <w:szCs w:val="40"/>
          <w:lang w:eastAsia="ru-RU"/>
        </w:rPr>
        <w:t xml:space="preserve"> строительных материалов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839"/>
        <w:gridCol w:w="930"/>
        <w:gridCol w:w="1546"/>
        <w:gridCol w:w="2854"/>
      </w:tblGrid>
      <w:tr w:rsidR="00AD5FBA" w:rsidRPr="00AD5FBA" w:rsidTr="00AD5F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5FBA" w:rsidRPr="00AD5FBA" w:rsidRDefault="00AD5FBA" w:rsidP="00AD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алфавитном порядке</w:t>
            </w:r>
          </w:p>
        </w:tc>
        <w:tc>
          <w:tcPr>
            <w:tcW w:w="0" w:type="auto"/>
            <w:vAlign w:val="center"/>
            <w:hideMark/>
          </w:tcPr>
          <w:p w:rsidR="00AD5FBA" w:rsidRPr="00AD5FBA" w:rsidRDefault="00AD5FBA" w:rsidP="00AD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D5FBA" w:rsidRPr="00AD5FBA" w:rsidRDefault="00AD5FBA" w:rsidP="00AD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коэффициенту теплопроводности</w:t>
            </w:r>
          </w:p>
        </w:tc>
      </w:tr>
      <w:tr w:rsidR="00AD5FBA" w:rsidRPr="00AD5FBA" w:rsidTr="00AD5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FBA" w:rsidRPr="00AD5FBA" w:rsidRDefault="00AD5FBA" w:rsidP="00AD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vAlign w:val="center"/>
            <w:hideMark/>
          </w:tcPr>
          <w:p w:rsidR="00AD5FBA" w:rsidRPr="00AD5FBA" w:rsidRDefault="00AD5FBA" w:rsidP="00AD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теплопроводности </w:t>
            </w:r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Вт/м</w:t>
            </w:r>
            <w:proofErr w:type="gramStart"/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</w:t>
            </w:r>
            <w:proofErr w:type="gramEnd"/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D5FBA" w:rsidRPr="00AD5FBA" w:rsidRDefault="00AD5FBA" w:rsidP="00AD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D5FBA" w:rsidRPr="00AD5FBA" w:rsidRDefault="00AD5FBA" w:rsidP="00AD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vAlign w:val="center"/>
            <w:hideMark/>
          </w:tcPr>
          <w:p w:rsidR="00AD5FBA" w:rsidRPr="00AD5FBA" w:rsidRDefault="00AD5FBA" w:rsidP="00AD5F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</w:t>
            </w:r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теплопроводности </w:t>
            </w:r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Вт/м</w:t>
            </w:r>
            <w:proofErr w:type="gramStart"/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*К</w:t>
            </w:r>
            <w:proofErr w:type="gramEnd"/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5FBA" w:rsidRPr="00AD5FBA" w:rsidTr="00AD5FB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78"/>
              <w:gridCol w:w="630"/>
            </w:tblGrid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Алебастровые плиты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Алюминий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Асбест (шифер)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Асбест волокнистый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Асбестоцемент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Асбоцементные плиты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0.72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 в полах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Бакелит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Бетон на каменном щебне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Бетон на песке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Бетон пористый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Бетон сплошной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Бетон термоизоляционный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Битум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Бронза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Вата минеральная легкая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Вата минеральная тяжелая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Вата хлопковая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Вермикулитовые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листы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Войлок шерстяной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</w:t>
                  </w:r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 стр</w:t>
                  </w:r>
                  <w:proofErr w:type="gram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оительный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Глинозем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Гравий (наполнитель)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0.93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Гранит, базальт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Грунт 10%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Грунт 20%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Грунт песчаный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Грунт сухой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Грунт утрамбованный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Гудрон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Древесина - доски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Древесина - фанера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Древесина твердых пород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Древесно-стружечная плита ДСП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Дюралюминий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Железобетон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Зола древесная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Золото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Известняк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Известь-песок раствор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0.87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Ипорка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(вспененная смола)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Картон строительный многослойный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Картон теплоизолированный БТК-1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Каучук вспененный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Каучук натуральный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Каучук фторированный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Керамзитобетон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Кирпич кремнеземный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Кирпич пустотелый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Кирпич силикатный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0.81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Кирпич сплошной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0.67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Кирпич шлаковый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Кремнезистые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Латунь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 -20</w:t>
                  </w:r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 -60</w:t>
                  </w:r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 0</w:t>
                  </w:r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Липа, береза, клен, дуб (15% влажности)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Мипора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0.085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Опилки - засыпка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0.095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Опилки древесные сухие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0.065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ПВХ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0.19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Пенобетон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Пенопласт ПС-1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Пенопласт ПС-4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Пенопласт ПХВ-1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Пенопласт </w:t>
                  </w: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резопен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ФРП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Пенополистирол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ПС-Б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Пенополистирол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ПС-БС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Пенополиуретан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напыляемый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Пенополиуретановые листы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Пенополиуретановые панели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Пеностекло легкое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Пеностекло тяжелое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Пергамин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Перлит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Перлито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-цементные</w:t>
                  </w:r>
                  <w:proofErr w:type="gram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Песок 10% влажности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0.97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Песок 20% влажности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Песок 0% влажности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Песчаник обожженный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Плитка облицовочная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Плитка термоизоляционная ПМТБ-2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Полистирол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0.082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Поролон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Портландцемент раствор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Пробковая плита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Пробковые листы легкие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Пробковые листы тяжелые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Рубероид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Серебро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Сланец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Сосна обыкновенная, ель, пихта (450...550 кг/</w:t>
                  </w: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15% влажности)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Сосна смолистая (600...750 кг/</w:t>
                  </w: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15% влажности)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Стекловата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Стекловолокно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Стеклотекстолит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Стружки - набивка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Тефлон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 бумажный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Цемент-песок раствор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Цементные плиты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Чугун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Шлак гранулированный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Шлак котельный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0.29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Шлакобетон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Штукатурка сухая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Штукатурка цементная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Эбонит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Эбонит вспученный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</w:t>
                  </w:r>
                </w:p>
              </w:tc>
            </w:tr>
          </w:tbl>
          <w:p w:rsidR="00AD5FBA" w:rsidRPr="00AD5FBA" w:rsidRDefault="00AD5FBA" w:rsidP="00AD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  <w:hideMark/>
          </w:tcPr>
          <w:p w:rsidR="00AD5FBA" w:rsidRPr="00AD5FBA" w:rsidRDefault="00AD5FBA" w:rsidP="00AD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79"/>
              <w:gridCol w:w="630"/>
            </w:tblGrid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Пенополиуретан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напыляемый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Пенополиуретановые панели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0.025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Каучук вспененный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Эбонит вспученный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Пробковые листы легкие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Пенополиуретановые листы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Стекловолокно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Плитка термоизоляционная ПМТБ-2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Пенопласт ПС-1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Ипорка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(вспененная смола)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0.038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Поролон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Пенополистирол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ПС-Б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Пенопласт ПС-4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Картон теплоизолированный БТК-1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Пенополистирол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ПС-БС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Каучук натуральный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Пробковая плита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Вата минеральная легкая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Пенопласт </w:t>
                  </w: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резопен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ФРП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Войлок шерстяной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0.045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Стекловата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Пробковые листы тяжелые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Пенопласт ПХВ-1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Перлит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Каучук фторированный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Вата минеральная тяжелая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Вата хлопковая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0.055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Пеностекло легкое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Опилки древесные сухие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0.065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Кремнезистые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Перлито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-цементные</w:t>
                  </w:r>
                  <w:proofErr w:type="gram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плиты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Пеностекло тяжелое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Полистирол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0.082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Мипора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0.085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Опилки - засыпка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0.095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Вермикулитовые</w:t>
                  </w:r>
                  <w:proofErr w:type="spell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листы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Стружки - набивка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Картон строительный многослойный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Бумага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Древесина - фанера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Липа, береза, клен, дуб (15% влажности)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Шлак гранулированный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Сосна обыкновенная, ель, пихта (450...550 кг/</w:t>
                  </w: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15% влажности)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Кирпич кремнеземный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Древесина - доски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Асбест волокнистый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Зола древесная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Эбонит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Пергамин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Рубероид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Бетон термоизоляционный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ПВХ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0.19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Керамзитобетон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Древесно-стружечная плита ДСП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Древесина твердых пород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Штукатурка сухая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 бумажный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Сосна смолистая (600...750 кг/</w:t>
                  </w: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куб</w:t>
                  </w:r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15% влажности)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Бакелит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Тефлон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Шлак котельный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0.29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Гудрон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Стеклотекстолит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Пенобетон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Песок 0% влажности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</w:t>
                  </w:r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 стр</w:t>
                  </w:r>
                  <w:proofErr w:type="gramEnd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оительный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Асбоцементные плиты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Асбест (шифер)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0.35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Грунт сухой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Кирпич пустотелый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Битум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Алебастровые плиты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Портландцемент раствор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Иней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0.47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Кирпич шлаковый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0.58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Шлакобетон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Кирпич сплошной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0.67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Бетон на песке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0.72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Асфальт в полах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Кирпич силикатный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0.81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Известь-песок раствор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0.87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Штукатурка цементная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0.9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Гравий (наполнитель)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0.93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Песок 10% влажности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0.97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Плитка облицовочная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Грунт утрамбованный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Стекло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Грунт песчаный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Цемент-песок раствор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Бетон на каменном щебне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Песок 20% влажности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Камень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Бетон пористый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Снег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Песчаник обожженный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Известняк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Железобетон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Грунт 10%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Бетон сплошной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Асбестоцемент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Цементные плиты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Грунт 20%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Сланец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 0</w:t>
                  </w:r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Глинозем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2.33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 -20</w:t>
                  </w:r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2.44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Лед -60</w:t>
                  </w:r>
                  <w:proofErr w:type="gramStart"/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2.91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Гранит, базальт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Сталь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Чугун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Бронза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Латунь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Дюралюминий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Алюминий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Золото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318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</w:tr>
            <w:tr w:rsidR="00AD5FBA" w:rsidRPr="00AD5FB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Серебро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D5FBA" w:rsidRPr="00AD5FBA" w:rsidRDefault="00AD5FBA" w:rsidP="00AD5F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D5FB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429</w:t>
                  </w:r>
                </w:p>
              </w:tc>
            </w:tr>
          </w:tbl>
          <w:p w:rsidR="00AD5FBA" w:rsidRPr="00AD5FBA" w:rsidRDefault="00AD5FBA" w:rsidP="00AD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586" w:rsidRDefault="00AD5FBA"/>
    <w:sectPr w:rsidR="003C4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DF"/>
    <w:rsid w:val="000B080C"/>
    <w:rsid w:val="00AD5FBA"/>
    <w:rsid w:val="00CA1FBD"/>
    <w:rsid w:val="00F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Ігор</cp:lastModifiedBy>
  <cp:revision>2</cp:revision>
  <dcterms:created xsi:type="dcterms:W3CDTF">2011-04-03T17:40:00Z</dcterms:created>
  <dcterms:modified xsi:type="dcterms:W3CDTF">2011-04-03T17:40:00Z</dcterms:modified>
</cp:coreProperties>
</file>